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F9D" w:rsidRPr="008E756A" w:rsidRDefault="00623F9D" w:rsidP="00623F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bookmarkStart w:id="0" w:name="_Hlk66459358"/>
      <w:r w:rsidRPr="008E756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別記様式第３号</w:t>
      </w:r>
    </w:p>
    <w:p w:rsidR="00623F9D" w:rsidRPr="00623F9D" w:rsidRDefault="00623F9D" w:rsidP="00623F9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農</w:t>
      </w:r>
      <w:r w:rsidRPr="00623F9D">
        <w:rPr>
          <w:rFonts w:ascii="ＭＳ 明朝" w:eastAsia="ＭＳ 明朝" w:hAnsi="ＭＳ 明朝" w:cs="ＭＳ 明朝"/>
          <w:color w:val="000000"/>
          <w:spacing w:val="2"/>
          <w:kern w:val="0"/>
          <w:sz w:val="32"/>
          <w:szCs w:val="32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薬</w:t>
      </w:r>
      <w:r w:rsidRPr="00623F9D">
        <w:rPr>
          <w:rFonts w:ascii="ＭＳ 明朝" w:eastAsia="ＭＳ 明朝" w:hAnsi="ＭＳ 明朝" w:cs="ＭＳ 明朝"/>
          <w:color w:val="000000"/>
          <w:spacing w:val="2"/>
          <w:kern w:val="0"/>
          <w:sz w:val="32"/>
          <w:szCs w:val="32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水</w:t>
      </w:r>
      <w:r w:rsidRPr="00623F9D">
        <w:rPr>
          <w:rFonts w:ascii="ＭＳ 明朝" w:eastAsia="ＭＳ 明朝" w:hAnsi="ＭＳ 明朝" w:cs="ＭＳ 明朝"/>
          <w:color w:val="000000"/>
          <w:spacing w:val="2"/>
          <w:kern w:val="0"/>
          <w:sz w:val="32"/>
          <w:szCs w:val="32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質</w:t>
      </w:r>
      <w:r w:rsidRPr="00623F9D">
        <w:rPr>
          <w:rFonts w:ascii="ＭＳ 明朝" w:eastAsia="ＭＳ 明朝" w:hAnsi="ＭＳ 明朝" w:cs="ＭＳ 明朝"/>
          <w:color w:val="000000"/>
          <w:spacing w:val="2"/>
          <w:kern w:val="0"/>
          <w:sz w:val="32"/>
          <w:szCs w:val="32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検</w:t>
      </w:r>
      <w:r w:rsidRPr="00623F9D">
        <w:rPr>
          <w:rFonts w:ascii="ＭＳ 明朝" w:eastAsia="ＭＳ 明朝" w:hAnsi="ＭＳ 明朝" w:cs="ＭＳ 明朝"/>
          <w:color w:val="000000"/>
          <w:spacing w:val="2"/>
          <w:kern w:val="0"/>
          <w:sz w:val="32"/>
          <w:szCs w:val="32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査</w:t>
      </w:r>
      <w:r w:rsidRPr="00623F9D">
        <w:rPr>
          <w:rFonts w:ascii="ＭＳ 明朝" w:eastAsia="ＭＳ 明朝" w:hAnsi="ＭＳ 明朝" w:cs="ＭＳ 明朝"/>
          <w:color w:val="000000"/>
          <w:spacing w:val="2"/>
          <w:kern w:val="0"/>
          <w:sz w:val="32"/>
          <w:szCs w:val="32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結</w:t>
      </w:r>
      <w:r w:rsidRPr="00623F9D">
        <w:rPr>
          <w:rFonts w:ascii="ＭＳ 明朝" w:eastAsia="ＭＳ 明朝" w:hAnsi="ＭＳ 明朝" w:cs="ＭＳ 明朝"/>
          <w:color w:val="000000"/>
          <w:spacing w:val="2"/>
          <w:kern w:val="0"/>
          <w:sz w:val="32"/>
          <w:szCs w:val="32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果</w:t>
      </w:r>
      <w:r w:rsidRPr="00623F9D">
        <w:rPr>
          <w:rFonts w:ascii="ＭＳ 明朝" w:eastAsia="ＭＳ 明朝" w:hAnsi="ＭＳ 明朝" w:cs="ＭＳ 明朝"/>
          <w:color w:val="000000"/>
          <w:spacing w:val="2"/>
          <w:kern w:val="0"/>
          <w:sz w:val="32"/>
          <w:szCs w:val="32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報</w:t>
      </w:r>
      <w:r w:rsidRPr="00623F9D">
        <w:rPr>
          <w:rFonts w:ascii="ＭＳ 明朝" w:eastAsia="ＭＳ 明朝" w:hAnsi="ＭＳ 明朝" w:cs="ＭＳ 明朝"/>
          <w:color w:val="000000"/>
          <w:spacing w:val="2"/>
          <w:kern w:val="0"/>
          <w:sz w:val="32"/>
          <w:szCs w:val="32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告</w:t>
      </w:r>
      <w:r w:rsidRPr="00623F9D">
        <w:rPr>
          <w:rFonts w:ascii="ＭＳ 明朝" w:eastAsia="ＭＳ 明朝" w:hAnsi="ＭＳ 明朝" w:cs="ＭＳ 明朝"/>
          <w:color w:val="000000"/>
          <w:spacing w:val="2"/>
          <w:kern w:val="0"/>
          <w:sz w:val="32"/>
          <w:szCs w:val="32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書</w:t>
      </w:r>
    </w:p>
    <w:p w:rsidR="00623F9D" w:rsidRPr="00623F9D" w:rsidRDefault="00623F9D" w:rsidP="00623F9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23F9D" w:rsidRPr="00623F9D" w:rsidRDefault="00623F9D" w:rsidP="00623F9D">
      <w:pPr>
        <w:overflowPunct w:val="0"/>
        <w:spacing w:line="302" w:lineRule="exact"/>
        <w:ind w:left="44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群</w:t>
      </w:r>
      <w:r w:rsidRPr="00623F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馬</w:t>
      </w:r>
      <w:r w:rsidRPr="00623F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県</w:t>
      </w:r>
      <w:r w:rsidRPr="00623F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知</w:t>
      </w:r>
      <w:r w:rsidRPr="00623F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事　</w:t>
      </w:r>
      <w:bookmarkStart w:id="1" w:name="_GoBack"/>
      <w:r w:rsidR="00E51BCB" w:rsidRPr="0009439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宛</w:t>
      </w:r>
      <w:bookmarkEnd w:id="1"/>
    </w:p>
    <w:p w:rsidR="00623F9D" w:rsidRPr="00623F9D" w:rsidRDefault="00623F9D" w:rsidP="00623F9D">
      <w:pPr>
        <w:overflowPunct w:val="0"/>
        <w:spacing w:line="302" w:lineRule="exact"/>
        <w:ind w:left="44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（環境保全課）　</w:t>
      </w:r>
    </w:p>
    <w:p w:rsidR="00623F9D" w:rsidRPr="00623F9D" w:rsidRDefault="00623F9D" w:rsidP="00623F9D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</w:t>
      </w: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ゴルフ場の名称　　　　　　　　　　　　　　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23F9D" w:rsidRPr="00623F9D" w:rsidRDefault="00623F9D" w:rsidP="00623F9D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</w:t>
      </w:r>
    </w:p>
    <w:p w:rsidR="00623F9D" w:rsidRPr="00623F9D" w:rsidRDefault="00623F9D" w:rsidP="00623F9D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</w:t>
      </w: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ゴルフ場の所在地　　　　　　　　　　　　　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23F9D" w:rsidRPr="00623F9D" w:rsidRDefault="00623F9D" w:rsidP="00623F9D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</w:t>
      </w:r>
    </w:p>
    <w:p w:rsidR="00623F9D" w:rsidRPr="00E51BCB" w:rsidRDefault="00623F9D" w:rsidP="00623F9D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  <w:u w:val="single"/>
        </w:rPr>
      </w:pP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51BC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事業者の氏名</w:t>
      </w:r>
      <w:r w:rsidRPr="00E51BCB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                       </w:t>
      </w:r>
      <w:r w:rsidR="00DD7B43" w:rsidRPr="00E51BC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F25246" w:rsidRPr="00E51BC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</w:p>
    <w:p w:rsidR="00623F9D" w:rsidRPr="00623F9D" w:rsidRDefault="00623F9D" w:rsidP="00623F9D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</w:t>
      </w: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法人にあっては、名称及び代表者の氏名）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623F9D" w:rsidRPr="00623F9D" w:rsidRDefault="00623F9D" w:rsidP="00623F9D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623F9D" w:rsidRPr="00623F9D" w:rsidRDefault="00623F9D" w:rsidP="00623F9D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水質検査結果は、下記のとおりです。</w:t>
      </w:r>
    </w:p>
    <w:p w:rsidR="00623F9D" w:rsidRPr="00623F9D" w:rsidRDefault="00623F9D" w:rsidP="00623F9D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分析機関名　　　　　　　　　　</w:t>
      </w:r>
    </w:p>
    <w:p w:rsidR="00623F9D" w:rsidRPr="00623F9D" w:rsidRDefault="00623F9D" w:rsidP="00623F9D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調査地点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Pr="00623F9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623F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（別添図面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033"/>
        <w:gridCol w:w="1721"/>
        <w:gridCol w:w="1491"/>
        <w:gridCol w:w="1377"/>
        <w:gridCol w:w="1148"/>
        <w:gridCol w:w="1262"/>
      </w:tblGrid>
      <w:tr w:rsidR="00623F9D" w:rsidRPr="00623F9D">
        <w:tc>
          <w:tcPr>
            <w:tcW w:w="13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調査年月日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種　類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農　薬　名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使　用　量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　成　分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排水水質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測定結果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考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殺菌剤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殺虫剤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除草剤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殺菌剤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殺虫剤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23F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除草剤</w:t>
            </w: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23F9D" w:rsidRPr="00623F9D">
        <w:tc>
          <w:tcPr>
            <w:tcW w:w="137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23F9D" w:rsidRPr="00623F9D" w:rsidRDefault="00623F9D" w:rsidP="00623F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623F9D" w:rsidRPr="00623F9D" w:rsidRDefault="00623F9D" w:rsidP="00623F9D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注１）使用量は、測定前１ヶ月間の使用量を記入し、単位は</w:t>
      </w:r>
      <w:r w:rsidRPr="00623F9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kg</w:t>
      </w:r>
      <w:r w:rsidRPr="00623F9D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とすること。</w:t>
      </w:r>
    </w:p>
    <w:p w:rsidR="00623F9D" w:rsidRPr="00623F9D" w:rsidRDefault="00623F9D" w:rsidP="00623F9D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２）測定結果の単位は　</w:t>
      </w:r>
      <w:r w:rsidRPr="00623F9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mg</w:t>
      </w:r>
      <w:r w:rsidRPr="00623F9D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／ﾘｯﾄﾙとすること。</w:t>
      </w:r>
    </w:p>
    <w:p w:rsidR="00623F9D" w:rsidRPr="00623F9D" w:rsidRDefault="00623F9D" w:rsidP="00623F9D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３）図面を添付し、採水地点を示すこと。</w:t>
      </w:r>
    </w:p>
    <w:p w:rsidR="00623F9D" w:rsidRPr="00623F9D" w:rsidRDefault="00623F9D" w:rsidP="00623F9D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623F9D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623F9D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４）計量証明の写しを添付すること。</w:t>
      </w:r>
    </w:p>
    <w:p w:rsidR="00623F9D" w:rsidRPr="00F25246" w:rsidRDefault="00623F9D" w:rsidP="00E51BCB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18"/>
          <w:szCs w:val="21"/>
          <w:u w:val="single"/>
        </w:rPr>
      </w:pPr>
    </w:p>
    <w:bookmarkEnd w:id="0"/>
    <w:p w:rsidR="00C3085B" w:rsidRPr="00DD7B43" w:rsidRDefault="00C3085B"/>
    <w:sectPr w:rsidR="00C3085B" w:rsidRPr="00DD7B43" w:rsidSect="00623F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56A" w:rsidRDefault="008E756A" w:rsidP="008E756A">
      <w:r>
        <w:separator/>
      </w:r>
    </w:p>
  </w:endnote>
  <w:endnote w:type="continuationSeparator" w:id="0">
    <w:p w:rsidR="008E756A" w:rsidRDefault="008E756A" w:rsidP="008E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56A" w:rsidRDefault="008E756A" w:rsidP="008E756A">
      <w:r>
        <w:separator/>
      </w:r>
    </w:p>
  </w:footnote>
  <w:footnote w:type="continuationSeparator" w:id="0">
    <w:p w:rsidR="008E756A" w:rsidRDefault="008E756A" w:rsidP="008E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9D"/>
    <w:rsid w:val="00094390"/>
    <w:rsid w:val="000D6FA5"/>
    <w:rsid w:val="004E64F5"/>
    <w:rsid w:val="00623F9D"/>
    <w:rsid w:val="0086604E"/>
    <w:rsid w:val="008E756A"/>
    <w:rsid w:val="00A936E4"/>
    <w:rsid w:val="00BC4CF3"/>
    <w:rsid w:val="00C3085B"/>
    <w:rsid w:val="00DD7B43"/>
    <w:rsid w:val="00E51BCB"/>
    <w:rsid w:val="00F2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01FEE-7A54-4025-AEE7-F28D069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56A"/>
  </w:style>
  <w:style w:type="paragraph" w:styleId="a5">
    <w:name w:val="footer"/>
    <w:basedOn w:val="a"/>
    <w:link w:val="a6"/>
    <w:uiPriority w:val="99"/>
    <w:unhideWhenUsed/>
    <w:rsid w:val="008E7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浩之２７</dc:creator>
  <cp:keywords/>
  <dc:description/>
  <cp:lastModifiedBy>長澤 史典２５</cp:lastModifiedBy>
  <cp:revision>6</cp:revision>
  <cp:lastPrinted>2021-03-30T00:37:00Z</cp:lastPrinted>
  <dcterms:created xsi:type="dcterms:W3CDTF">2017-02-01T07:45:00Z</dcterms:created>
  <dcterms:modified xsi:type="dcterms:W3CDTF">2021-03-30T01:40:00Z</dcterms:modified>
</cp:coreProperties>
</file>