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B9" w:rsidRPr="00BD3961" w:rsidRDefault="00123BB9">
      <w:pPr>
        <w:rPr>
          <w:rFonts w:hint="eastAsia"/>
          <w:sz w:val="22"/>
          <w:szCs w:val="22"/>
        </w:rPr>
      </w:pPr>
      <w:bookmarkStart w:id="0" w:name="_GoBack"/>
      <w:bookmarkEnd w:id="0"/>
    </w:p>
    <w:p w:rsidR="004A33B8" w:rsidRPr="00E85B8C" w:rsidRDefault="004A33B8">
      <w:pPr>
        <w:rPr>
          <w:rFonts w:hint="eastAsia"/>
          <w:sz w:val="24"/>
        </w:rPr>
      </w:pPr>
      <w:r w:rsidRPr="00E85B8C">
        <w:rPr>
          <w:rFonts w:hint="eastAsia"/>
          <w:sz w:val="24"/>
        </w:rPr>
        <w:t>併設施設の概要</w:t>
      </w:r>
    </w:p>
    <w:p w:rsidR="004A33B8" w:rsidRPr="00BD3961" w:rsidRDefault="004A33B8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1275"/>
        <w:gridCol w:w="1913"/>
        <w:gridCol w:w="1028"/>
      </w:tblGrid>
      <w:tr w:rsidR="004A33B8" w:rsidRPr="00A767C9" w:rsidTr="00A767C9">
        <w:tc>
          <w:tcPr>
            <w:tcW w:w="3227" w:type="dxa"/>
          </w:tcPr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施</w:t>
            </w:r>
            <w:r w:rsidR="00BD3961" w:rsidRPr="00A767C9">
              <w:rPr>
                <w:rFonts w:hint="eastAsia"/>
                <w:sz w:val="22"/>
                <w:szCs w:val="22"/>
              </w:rPr>
              <w:t xml:space="preserve">　</w:t>
            </w:r>
            <w:r w:rsidRPr="00A767C9">
              <w:rPr>
                <w:rFonts w:hint="eastAsia"/>
                <w:sz w:val="22"/>
                <w:szCs w:val="22"/>
              </w:rPr>
              <w:t>設</w:t>
            </w:r>
            <w:r w:rsidR="00BD3961" w:rsidRPr="00A767C9">
              <w:rPr>
                <w:rFonts w:hint="eastAsia"/>
                <w:sz w:val="22"/>
                <w:szCs w:val="22"/>
              </w:rPr>
              <w:t xml:space="preserve">　</w:t>
            </w:r>
            <w:r w:rsidRPr="00A767C9">
              <w:rPr>
                <w:rFonts w:hint="eastAsia"/>
                <w:sz w:val="22"/>
                <w:szCs w:val="22"/>
              </w:rPr>
              <w:t>名</w:t>
            </w:r>
          </w:p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種</w:t>
            </w:r>
            <w:r w:rsidR="00BD3961" w:rsidRPr="00A767C9">
              <w:rPr>
                <w:rFonts w:hint="eastAsia"/>
                <w:sz w:val="22"/>
                <w:szCs w:val="22"/>
              </w:rPr>
              <w:t xml:space="preserve">　</w:t>
            </w:r>
            <w:r w:rsidRPr="00A767C9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275" w:type="dxa"/>
          </w:tcPr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AB5ABA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ベッド数</w:t>
            </w:r>
          </w:p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（定員）</w:t>
            </w:r>
          </w:p>
        </w:tc>
        <w:tc>
          <w:tcPr>
            <w:tcW w:w="1913" w:type="dxa"/>
          </w:tcPr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事業開始年月日</w:t>
            </w:r>
          </w:p>
        </w:tc>
        <w:tc>
          <w:tcPr>
            <w:tcW w:w="1028" w:type="dxa"/>
          </w:tcPr>
          <w:p w:rsidR="00BD3961" w:rsidRPr="00A767C9" w:rsidRDefault="00BD3961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A33B8" w:rsidRPr="00A767C9" w:rsidTr="00A767C9">
        <w:trPr>
          <w:trHeight w:val="645"/>
        </w:trPr>
        <w:tc>
          <w:tcPr>
            <w:tcW w:w="3227" w:type="dxa"/>
            <w:vAlign w:val="center"/>
          </w:tcPr>
          <w:p w:rsidR="004A33B8" w:rsidRPr="00A767C9" w:rsidRDefault="00C33178" w:rsidP="00C331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（記載例</w:t>
            </w:r>
            <w:r>
              <w:rPr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　○○</w:t>
            </w:r>
            <w:r>
              <w:rPr>
                <w:sz w:val="22"/>
                <w:szCs w:val="22"/>
              </w:rPr>
              <w:t>病院</w:t>
            </w:r>
          </w:p>
        </w:tc>
        <w:tc>
          <w:tcPr>
            <w:tcW w:w="1843" w:type="dxa"/>
            <w:vAlign w:val="center"/>
          </w:tcPr>
          <w:p w:rsidR="004A33B8" w:rsidRPr="00A767C9" w:rsidRDefault="00C33178" w:rsidP="00C3317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病</w:t>
            </w:r>
            <w:r w:rsidR="0023590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院</w:t>
            </w:r>
          </w:p>
        </w:tc>
        <w:tc>
          <w:tcPr>
            <w:tcW w:w="1275" w:type="dxa"/>
            <w:vAlign w:val="center"/>
          </w:tcPr>
          <w:p w:rsidR="004A33B8" w:rsidRPr="00A767C9" w:rsidRDefault="00C33178" w:rsidP="00A767C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１００名</w:t>
            </w:r>
          </w:p>
        </w:tc>
        <w:tc>
          <w:tcPr>
            <w:tcW w:w="1913" w:type="dxa"/>
            <w:vAlign w:val="center"/>
          </w:tcPr>
          <w:p w:rsidR="004A33B8" w:rsidRPr="00A767C9" w:rsidRDefault="00C33178" w:rsidP="00C3317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Ｈ</w:t>
            </w:r>
            <w:r>
              <w:rPr>
                <w:rFonts w:hint="eastAsia"/>
                <w:sz w:val="22"/>
                <w:szCs w:val="22"/>
              </w:rPr>
              <w:t>２．１．１</w:t>
            </w:r>
          </w:p>
        </w:tc>
        <w:tc>
          <w:tcPr>
            <w:tcW w:w="1028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</w:tr>
      <w:tr w:rsidR="004A33B8" w:rsidRPr="00A767C9" w:rsidTr="00A767C9">
        <w:trPr>
          <w:trHeight w:val="645"/>
        </w:trPr>
        <w:tc>
          <w:tcPr>
            <w:tcW w:w="3227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33B8" w:rsidRPr="00A767C9" w:rsidRDefault="00AB5ABA" w:rsidP="00A767C9">
            <w:pPr>
              <w:jc w:val="center"/>
              <w:rPr>
                <w:rFonts w:hint="eastAsia"/>
                <w:sz w:val="22"/>
                <w:szCs w:val="22"/>
              </w:rPr>
            </w:pPr>
            <w:r w:rsidRPr="00A767C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</w:tr>
      <w:tr w:rsidR="004A33B8" w:rsidRPr="00A767C9" w:rsidTr="00A767C9">
        <w:trPr>
          <w:trHeight w:val="645"/>
        </w:trPr>
        <w:tc>
          <w:tcPr>
            <w:tcW w:w="3227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</w:tr>
      <w:tr w:rsidR="004A33B8" w:rsidRPr="00A767C9" w:rsidTr="00A767C9">
        <w:trPr>
          <w:trHeight w:val="645"/>
        </w:trPr>
        <w:tc>
          <w:tcPr>
            <w:tcW w:w="3227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3" w:type="dxa"/>
            <w:vAlign w:val="center"/>
          </w:tcPr>
          <w:p w:rsidR="004A33B8" w:rsidRPr="00A767C9" w:rsidRDefault="004A33B8" w:rsidP="00A767C9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:rsidR="004A33B8" w:rsidRPr="00A767C9" w:rsidRDefault="004A33B8" w:rsidP="00AB5ABA">
            <w:pPr>
              <w:rPr>
                <w:rFonts w:hint="eastAsia"/>
                <w:sz w:val="22"/>
                <w:szCs w:val="22"/>
              </w:rPr>
            </w:pPr>
          </w:p>
        </w:tc>
      </w:tr>
      <w:tr w:rsidR="004A33B8" w:rsidRPr="00A767C9" w:rsidTr="00A767C9">
        <w:trPr>
          <w:trHeight w:val="645"/>
        </w:trPr>
        <w:tc>
          <w:tcPr>
            <w:tcW w:w="3227" w:type="dxa"/>
          </w:tcPr>
          <w:p w:rsidR="004A33B8" w:rsidRPr="00A767C9" w:rsidRDefault="004A33B8" w:rsidP="004A33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4A33B8" w:rsidRPr="00A767C9" w:rsidRDefault="004A33B8" w:rsidP="004A33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</w:tcPr>
          <w:p w:rsidR="004A33B8" w:rsidRPr="00A767C9" w:rsidRDefault="004A33B8" w:rsidP="004A33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13" w:type="dxa"/>
          </w:tcPr>
          <w:p w:rsidR="004A33B8" w:rsidRPr="00A767C9" w:rsidRDefault="004A33B8" w:rsidP="004A33B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28" w:type="dxa"/>
          </w:tcPr>
          <w:p w:rsidR="004A33B8" w:rsidRPr="00A767C9" w:rsidRDefault="004A33B8" w:rsidP="004A33B8">
            <w:pPr>
              <w:rPr>
                <w:rFonts w:hint="eastAsia"/>
                <w:sz w:val="22"/>
                <w:szCs w:val="22"/>
              </w:rPr>
            </w:pPr>
          </w:p>
        </w:tc>
      </w:tr>
      <w:tr w:rsidR="004A33B8" w:rsidTr="00A767C9">
        <w:trPr>
          <w:trHeight w:val="645"/>
        </w:trPr>
        <w:tc>
          <w:tcPr>
            <w:tcW w:w="3227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1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02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A767C9">
        <w:trPr>
          <w:trHeight w:val="645"/>
        </w:trPr>
        <w:tc>
          <w:tcPr>
            <w:tcW w:w="3227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1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02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  <w:tr w:rsidR="004A33B8" w:rsidTr="00A767C9">
        <w:trPr>
          <w:trHeight w:val="645"/>
        </w:trPr>
        <w:tc>
          <w:tcPr>
            <w:tcW w:w="3227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913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  <w:tc>
          <w:tcPr>
            <w:tcW w:w="1028" w:type="dxa"/>
          </w:tcPr>
          <w:p w:rsidR="004A33B8" w:rsidRDefault="004A33B8" w:rsidP="004A33B8">
            <w:pPr>
              <w:rPr>
                <w:rFonts w:hint="eastAsia"/>
              </w:rPr>
            </w:pPr>
          </w:p>
        </w:tc>
      </w:tr>
    </w:tbl>
    <w:p w:rsidR="004A33B8" w:rsidRPr="004A33B8" w:rsidRDefault="004A33B8" w:rsidP="004A33B8">
      <w:pPr>
        <w:rPr>
          <w:rFonts w:hint="eastAsia"/>
        </w:rPr>
      </w:pPr>
    </w:p>
    <w:sectPr w:rsidR="004A33B8" w:rsidRPr="004A33B8" w:rsidSect="00BD3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FC" w:rsidRDefault="00F16BFC" w:rsidP="00BD3961">
      <w:r>
        <w:separator/>
      </w:r>
    </w:p>
  </w:endnote>
  <w:endnote w:type="continuationSeparator" w:id="0">
    <w:p w:rsidR="00F16BFC" w:rsidRDefault="00F16BFC" w:rsidP="00BD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FC" w:rsidRDefault="00F16BFC" w:rsidP="00BD3961">
      <w:r>
        <w:separator/>
      </w:r>
    </w:p>
  </w:footnote>
  <w:footnote w:type="continuationSeparator" w:id="0">
    <w:p w:rsidR="00F16BFC" w:rsidRDefault="00F16BFC" w:rsidP="00BD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617" w:rsidRDefault="009146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9F"/>
    <w:rsid w:val="00123BB9"/>
    <w:rsid w:val="00235906"/>
    <w:rsid w:val="00284FC7"/>
    <w:rsid w:val="00295E74"/>
    <w:rsid w:val="002F3D19"/>
    <w:rsid w:val="004A33B8"/>
    <w:rsid w:val="005C5EF9"/>
    <w:rsid w:val="006135C7"/>
    <w:rsid w:val="00812DB3"/>
    <w:rsid w:val="008D7ACB"/>
    <w:rsid w:val="00914617"/>
    <w:rsid w:val="009256F8"/>
    <w:rsid w:val="0094519F"/>
    <w:rsid w:val="00A767C9"/>
    <w:rsid w:val="00AB5ABA"/>
    <w:rsid w:val="00AD137B"/>
    <w:rsid w:val="00B00891"/>
    <w:rsid w:val="00BD3961"/>
    <w:rsid w:val="00C33178"/>
    <w:rsid w:val="00E85B8C"/>
    <w:rsid w:val="00F1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33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D39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D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39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2024-06-13T07:49:00Z</dcterms:created>
  <dcterms:modified xsi:type="dcterms:W3CDTF">2024-06-13T07:49:00Z</dcterms:modified>
</cp:coreProperties>
</file>